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CA" w:rsidRDefault="00B768CA" w:rsidP="00B768CA">
      <w:r>
        <w:t>STOMATOLOŠKA ANESTEZIOLOGIJA SA OSNOVAMA ORALNE HIRURGIJE</w:t>
      </w:r>
    </w:p>
    <w:p w:rsidR="00B768CA" w:rsidRDefault="00B768CA" w:rsidP="00B768CA">
      <w:r>
        <w:t>RASPORED STUDENATA PO GRUPAMA ZA PRAKTIČNU NASTAVU</w:t>
      </w:r>
    </w:p>
    <w:p w:rsidR="00B768CA" w:rsidRDefault="00B768CA" w:rsidP="00B768CA"/>
    <w:tbl>
      <w:tblPr>
        <w:tblW w:w="6174" w:type="dxa"/>
        <w:tblLook w:val="04A0" w:firstRow="1" w:lastRow="0" w:firstColumn="1" w:lastColumn="0" w:noHBand="0" w:noVBand="1"/>
      </w:tblPr>
      <w:tblGrid>
        <w:gridCol w:w="1276"/>
        <w:gridCol w:w="1276"/>
        <w:gridCol w:w="2349"/>
        <w:gridCol w:w="470"/>
        <w:gridCol w:w="803"/>
      </w:tblGrid>
      <w:tr w:rsidR="00B768CA" w:rsidRPr="00B768CA" w:rsidTr="00B768CA">
        <w:trPr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ST20ANES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Aleksić Mihailo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Nikitović Tijana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Rajković Anastasija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Jelić Tijana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Životić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Novčić Snežana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B768CA" w:rsidRPr="00B768CA" w:rsidTr="00374FA8">
        <w:trPr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68CA" w:rsidRPr="00B768CA" w:rsidRDefault="00B768CA" w:rsidP="00374F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ST20ANES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 Milan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Mrkela Nikolina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Blagojević Sara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Miočinović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B768CA" w:rsidRPr="00B768CA" w:rsidTr="00374FA8">
        <w:trPr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68CA" w:rsidRPr="00B768CA" w:rsidRDefault="00B768CA" w:rsidP="00374F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ST20ANES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A75D2F" w:rsidRPr="00B768CA" w:rsidTr="00764D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2F" w:rsidRPr="00A75D2F" w:rsidRDefault="00A75D2F" w:rsidP="00A75D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2F" w:rsidRPr="00B768CA" w:rsidRDefault="00A75D2F" w:rsidP="00764D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2F" w:rsidRPr="00B768CA" w:rsidRDefault="00A75D2F" w:rsidP="00764D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Mirčić Emilija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2F" w:rsidRPr="00B768CA" w:rsidRDefault="00A75D2F" w:rsidP="00764D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2F" w:rsidRPr="00B768CA" w:rsidRDefault="00A75D2F" w:rsidP="00764D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B768CA" w:rsidRPr="00B768CA" w:rsidTr="00374FA8">
        <w:trPr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68CA" w:rsidRPr="00B768CA" w:rsidRDefault="00B768CA" w:rsidP="00374F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ST20ANES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Obretković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Šoškić 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Đurđević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Muždeka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Vesković Nikolina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Aljoša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Nikolina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</w:tr>
    </w:tbl>
    <w:p w:rsidR="00B768CA" w:rsidRDefault="00B768CA">
      <w:r>
        <w:br w:type="page"/>
      </w:r>
    </w:p>
    <w:tbl>
      <w:tblPr>
        <w:tblW w:w="6174" w:type="dxa"/>
        <w:tblLook w:val="04A0" w:firstRow="1" w:lastRow="0" w:firstColumn="1" w:lastColumn="0" w:noHBand="0" w:noVBand="1"/>
      </w:tblPr>
      <w:tblGrid>
        <w:gridCol w:w="1276"/>
        <w:gridCol w:w="1276"/>
        <w:gridCol w:w="2349"/>
        <w:gridCol w:w="470"/>
        <w:gridCol w:w="803"/>
      </w:tblGrid>
      <w:tr w:rsidR="00B768CA" w:rsidRPr="00B768CA" w:rsidTr="00374FA8">
        <w:trPr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68CA" w:rsidRPr="00B768CA" w:rsidRDefault="00B768CA" w:rsidP="00374F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ST20ANES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Krivokuća Jelena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Ugljanin Selma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B768CA" w:rsidRPr="00B768CA" w:rsidTr="00374FA8">
        <w:trPr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768CA" w:rsidRPr="00B768CA" w:rsidRDefault="00B768CA" w:rsidP="00374F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ST20ANES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374F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Mijajlović Anđela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Nada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Dušanić Andrijana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B768CA" w:rsidRPr="00B768CA" w:rsidTr="00B768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A" w:rsidRPr="00B768CA" w:rsidRDefault="00B768CA" w:rsidP="00B768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Kristina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8CA" w:rsidRPr="00B768CA" w:rsidRDefault="00B768CA" w:rsidP="00B768C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B76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</w:tr>
    </w:tbl>
    <w:p w:rsidR="00B768CA" w:rsidRDefault="00B768CA" w:rsidP="00B768CA"/>
    <w:sectPr w:rsidR="00B7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456"/>
    <w:multiLevelType w:val="hybridMultilevel"/>
    <w:tmpl w:val="47B44D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823"/>
    <w:multiLevelType w:val="hybridMultilevel"/>
    <w:tmpl w:val="47B44D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61042"/>
    <w:multiLevelType w:val="hybridMultilevel"/>
    <w:tmpl w:val="47B44D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75AF3"/>
    <w:multiLevelType w:val="hybridMultilevel"/>
    <w:tmpl w:val="3202F1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210C"/>
    <w:multiLevelType w:val="hybridMultilevel"/>
    <w:tmpl w:val="47B44D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33CCD"/>
    <w:multiLevelType w:val="hybridMultilevel"/>
    <w:tmpl w:val="47B44D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B716E"/>
    <w:multiLevelType w:val="hybridMultilevel"/>
    <w:tmpl w:val="47B44D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CA"/>
    <w:rsid w:val="00A75D2F"/>
    <w:rsid w:val="00B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D3B7"/>
  <w15:chartTrackingRefBased/>
  <w15:docId w15:val="{DA0097F6-5549-4F61-9B06-99CCB98D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2</cp:revision>
  <dcterms:created xsi:type="dcterms:W3CDTF">2024-02-07T10:52:00Z</dcterms:created>
  <dcterms:modified xsi:type="dcterms:W3CDTF">2024-02-08T10:13:00Z</dcterms:modified>
</cp:coreProperties>
</file>