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B66" w:rsidRDefault="0043616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ORTOPEDIJA VILICA </w:t>
      </w:r>
    </w:p>
    <w:p w:rsidR="00182B66" w:rsidRDefault="003144A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sr-Latn-RS"/>
        </w:rPr>
        <w:t>JU</w:t>
      </w:r>
      <w:r w:rsidR="00935231">
        <w:rPr>
          <w:rFonts w:ascii="Times New Roman" w:hAnsi="Times New Roman" w:cs="Times New Roman"/>
          <w:b/>
          <w:sz w:val="40"/>
          <w:szCs w:val="40"/>
          <w:lang w:val="sr-Latn-RS"/>
        </w:rPr>
        <w:t>L</w:t>
      </w:r>
      <w:r>
        <w:rPr>
          <w:rFonts w:ascii="Times New Roman" w:hAnsi="Times New Roman" w:cs="Times New Roman"/>
          <w:b/>
          <w:sz w:val="40"/>
          <w:szCs w:val="40"/>
          <w:lang w:val="sr-Latn-RS"/>
        </w:rPr>
        <w:t>SKI</w:t>
      </w:r>
      <w:r w:rsidR="00436164">
        <w:rPr>
          <w:rFonts w:ascii="Times New Roman" w:hAnsi="Times New Roman" w:cs="Times New Roman"/>
          <w:b/>
          <w:sz w:val="40"/>
          <w:szCs w:val="40"/>
          <w:lang w:val="sr-Latn-RS"/>
        </w:rPr>
        <w:t xml:space="preserve"> </w:t>
      </w:r>
      <w:r w:rsidR="00436164">
        <w:rPr>
          <w:rFonts w:ascii="Times New Roman" w:hAnsi="Times New Roman" w:cs="Times New Roman"/>
          <w:b/>
          <w:sz w:val="40"/>
          <w:szCs w:val="40"/>
        </w:rPr>
        <w:t>ROK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</w:p>
    <w:p w:rsidR="003B3623" w:rsidRDefault="0093523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06</w:t>
      </w:r>
      <w:r w:rsidR="003B3623">
        <w:rPr>
          <w:rFonts w:ascii="Times New Roman" w:hAnsi="Times New Roman" w:cs="Times New Roman"/>
          <w:b/>
          <w:sz w:val="40"/>
          <w:szCs w:val="40"/>
        </w:rPr>
        <w:t xml:space="preserve"> - </w:t>
      </w:r>
      <w:r>
        <w:rPr>
          <w:rFonts w:ascii="Times New Roman" w:hAnsi="Times New Roman" w:cs="Times New Roman"/>
          <w:b/>
          <w:sz w:val="40"/>
          <w:szCs w:val="40"/>
        </w:rPr>
        <w:t>17</w:t>
      </w:r>
      <w:r w:rsidR="003B3623">
        <w:rPr>
          <w:rFonts w:ascii="Times New Roman" w:hAnsi="Times New Roman" w:cs="Times New Roman"/>
          <w:b/>
          <w:sz w:val="40"/>
          <w:szCs w:val="40"/>
        </w:rPr>
        <w:t>.</w:t>
      </w:r>
      <w:r w:rsidR="003144A6">
        <w:rPr>
          <w:rFonts w:ascii="Times New Roman" w:hAnsi="Times New Roman" w:cs="Times New Roman"/>
          <w:b/>
          <w:sz w:val="40"/>
          <w:szCs w:val="40"/>
        </w:rPr>
        <w:t>0</w:t>
      </w:r>
      <w:r>
        <w:rPr>
          <w:rFonts w:ascii="Times New Roman" w:hAnsi="Times New Roman" w:cs="Times New Roman"/>
          <w:b/>
          <w:sz w:val="40"/>
          <w:szCs w:val="40"/>
        </w:rPr>
        <w:t>7</w:t>
      </w:r>
      <w:r w:rsidR="003B3623">
        <w:rPr>
          <w:rFonts w:ascii="Times New Roman" w:hAnsi="Times New Roman" w:cs="Times New Roman"/>
          <w:b/>
          <w:sz w:val="40"/>
          <w:szCs w:val="40"/>
        </w:rPr>
        <w:t>.202</w:t>
      </w:r>
      <w:r w:rsidR="003144A6">
        <w:rPr>
          <w:rFonts w:ascii="Times New Roman" w:hAnsi="Times New Roman" w:cs="Times New Roman"/>
          <w:b/>
          <w:sz w:val="40"/>
          <w:szCs w:val="40"/>
        </w:rPr>
        <w:t>6</w:t>
      </w:r>
      <w:r w:rsidR="003B3623">
        <w:rPr>
          <w:rFonts w:ascii="Times New Roman" w:hAnsi="Times New Roman" w:cs="Times New Roman"/>
          <w:b/>
          <w:sz w:val="40"/>
          <w:szCs w:val="40"/>
        </w:rPr>
        <w:t>.</w:t>
      </w:r>
    </w:p>
    <w:p w:rsidR="00182B66" w:rsidRDefault="00182B66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104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602"/>
        <w:gridCol w:w="5838"/>
      </w:tblGrid>
      <w:tr w:rsidR="00182B66">
        <w:tc>
          <w:tcPr>
            <w:tcW w:w="4602" w:type="dxa"/>
            <w:shd w:val="clear" w:color="auto" w:fill="FFFFFF" w:themeFill="background1"/>
          </w:tcPr>
          <w:p w:rsidR="00182B66" w:rsidRDefault="00436164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203717063"/>
            <w:r w:rsidRPr="009B5296">
              <w:rPr>
                <w:rFonts w:ascii="Times New Roman" w:hAnsi="Times New Roman" w:cs="Times New Roman"/>
                <w:sz w:val="40"/>
                <w:szCs w:val="40"/>
              </w:rPr>
              <w:t>PROF. GLIŠIĆ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619B1" w:rsidRPr="001619B1" w:rsidRDefault="00935231" w:rsidP="0016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07</w:t>
            </w:r>
            <w:r w:rsidR="001619B1"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</w:t>
            </w:r>
            <w:r w:rsidR="003144A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7</w:t>
            </w:r>
            <w:r w:rsidR="001619B1"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.202</w:t>
            </w:r>
            <w:r w:rsidR="003144A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6</w:t>
            </w:r>
            <w:r w:rsidR="001619B1"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.u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14</w:t>
            </w:r>
            <w:r w:rsidR="001619B1"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3</w:t>
            </w:r>
            <w:r w:rsidR="001619B1"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0 h       </w:t>
            </w:r>
            <w:proofErr w:type="spellStart"/>
            <w:r w:rsidR="001619B1" w:rsidRPr="001619B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praktični</w:t>
            </w:r>
            <w:proofErr w:type="spellEnd"/>
          </w:p>
          <w:p w:rsidR="00182B66" w:rsidRPr="00B33019" w:rsidRDefault="00182B66" w:rsidP="0016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</w:tr>
      <w:bookmarkEnd w:id="0"/>
      <w:tr w:rsidR="00182B66">
        <w:tc>
          <w:tcPr>
            <w:tcW w:w="4602" w:type="dxa"/>
            <w:shd w:val="clear" w:color="auto" w:fill="FFFFFF" w:themeFill="background1"/>
          </w:tcPr>
          <w:p w:rsidR="00182B66" w:rsidRDefault="00436164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PROF.</w:t>
            </w:r>
            <w:r w:rsid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3B362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ŠĆEPAN</w:t>
            </w:r>
          </w:p>
        </w:tc>
        <w:tc>
          <w:tcPr>
            <w:tcW w:w="5838" w:type="dxa"/>
            <w:shd w:val="clear" w:color="auto" w:fill="FFFFFF" w:themeFill="background1"/>
          </w:tcPr>
          <w:p w:rsidR="00182B66" w:rsidRPr="00B33019" w:rsidRDefault="009352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06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</w:t>
            </w:r>
            <w:r w:rsidR="006F2C74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7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.202</w:t>
            </w:r>
            <w:r w:rsidR="006F2C74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6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.u </w:t>
            </w:r>
            <w:r w:rsidR="006F2C74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9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 w:rsidR="006F2C74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h    </w:t>
            </w:r>
            <w:r w:rsidR="00F04CE8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 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 </w:t>
            </w:r>
            <w:proofErr w:type="spellStart"/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praktični</w:t>
            </w:r>
            <w:proofErr w:type="spellEnd"/>
          </w:p>
          <w:p w:rsidR="00182B66" w:rsidRPr="00B33019" w:rsidRDefault="00182B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</w:tr>
      <w:tr w:rsidR="003B3623">
        <w:tc>
          <w:tcPr>
            <w:tcW w:w="4602" w:type="dxa"/>
            <w:shd w:val="clear" w:color="auto" w:fill="FFFFFF" w:themeFill="background1"/>
          </w:tcPr>
          <w:p w:rsidR="003B3623" w:rsidRDefault="003B3623" w:rsidP="003B362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PROF. NEDELJKOVIĆ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3B3623" w:rsidRPr="00B33019" w:rsidRDefault="00935231" w:rsidP="003B36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06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</w:t>
            </w:r>
            <w:r w:rsidR="0028104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7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.202</w:t>
            </w:r>
            <w:r w:rsidR="0028104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6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u </w:t>
            </w:r>
            <w:r w:rsidR="0094572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14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 w:rsidR="00945720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00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h    </w:t>
            </w:r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 </w:t>
            </w:r>
            <w:proofErr w:type="spellStart"/>
            <w:r w:rsidR="003B362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praktični</w:t>
            </w:r>
            <w:proofErr w:type="spellEnd"/>
          </w:p>
          <w:p w:rsidR="003B3623" w:rsidRPr="00B33019" w:rsidRDefault="003B3623" w:rsidP="003B36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</w:tr>
      <w:tr w:rsidR="001872C5" w:rsidRPr="00B4345D">
        <w:tc>
          <w:tcPr>
            <w:tcW w:w="4602" w:type="dxa"/>
            <w:shd w:val="clear" w:color="auto" w:fill="FFFFFF" w:themeFill="background1"/>
          </w:tcPr>
          <w:p w:rsidR="001872C5" w:rsidRDefault="001872C5" w:rsidP="003B362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A35CAF">
              <w:rPr>
                <w:rFonts w:ascii="Times New Roman" w:hAnsi="Times New Roman" w:cs="Times New Roman"/>
                <w:sz w:val="40"/>
                <w:szCs w:val="40"/>
              </w:rPr>
              <w:t>PROF. MARKOVIĆ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872C5" w:rsidRPr="001872C5" w:rsidRDefault="00935231" w:rsidP="001872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08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</w:t>
            </w:r>
            <w:r w:rsidR="0028104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7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.202</w:t>
            </w:r>
            <w:r w:rsidR="0028104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6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.u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12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 w:rsidR="007C62E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1872C5"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0 h      praktični   </w:t>
            </w:r>
          </w:p>
          <w:p w:rsidR="001872C5" w:rsidRPr="00B33019" w:rsidRDefault="001872C5" w:rsidP="001872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</w:pPr>
            <w:r w:rsidRPr="001872C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isti dan usmeni</w:t>
            </w:r>
          </w:p>
        </w:tc>
      </w:tr>
      <w:tr w:rsidR="00182B66">
        <w:tc>
          <w:tcPr>
            <w:tcW w:w="4602" w:type="dxa"/>
            <w:shd w:val="clear" w:color="auto" w:fill="FFFFFF" w:themeFill="background1"/>
          </w:tcPr>
          <w:p w:rsidR="00182B66" w:rsidRDefault="00436164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PROF. STAMENKOVIĆ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82B66" w:rsidRPr="00B33019" w:rsidRDefault="0016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</w:t>
            </w:r>
            <w:r w:rsidR="00935231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4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</w:t>
            </w:r>
            <w:r w:rsidR="0028104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935231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7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.202</w:t>
            </w:r>
            <w:r w:rsidR="0028104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6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.u </w:t>
            </w:r>
            <w:r w:rsidR="00935231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12</w:t>
            </w:r>
            <w:r w:rsidR="00725637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 w:rsidR="004E48E2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725637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0 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h       </w:t>
            </w:r>
            <w:proofErr w:type="spellStart"/>
            <w:r w:rsidR="00725637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>praktični</w:t>
            </w:r>
            <w:proofErr w:type="spellEnd"/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 xml:space="preserve"> 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</w:p>
          <w:p w:rsidR="00182B66" w:rsidRPr="00B33019" w:rsidRDefault="00DD16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proofErr w:type="spellStart"/>
            <w:r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isti</w:t>
            </w:r>
            <w:proofErr w:type="spellEnd"/>
            <w:r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dan </w:t>
            </w:r>
            <w:proofErr w:type="spellStart"/>
            <w:r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usmeni</w:t>
            </w:r>
            <w:proofErr w:type="spellEnd"/>
          </w:p>
        </w:tc>
      </w:tr>
      <w:tr w:rsidR="00182B66">
        <w:tc>
          <w:tcPr>
            <w:tcW w:w="4602" w:type="dxa"/>
            <w:shd w:val="clear" w:color="auto" w:fill="FFFFFF" w:themeFill="background1"/>
          </w:tcPr>
          <w:p w:rsidR="00182B66" w:rsidRDefault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 w:rsidRPr="00E852E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PROF</w:t>
            </w:r>
            <w:r w:rsidR="00436164" w:rsidRPr="00E852E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 STEFANOVIĆ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82B66" w:rsidRPr="00B33019" w:rsidRDefault="009352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06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</w:t>
            </w:r>
            <w:r w:rsidR="00096D33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7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.202</w:t>
            </w:r>
            <w:r w:rsidR="00096D33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6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. u </w:t>
            </w:r>
            <w:r w:rsidR="00E852E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>9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:</w:t>
            </w:r>
            <w:r w:rsidR="00E852E5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Cyrl-RS"/>
              </w:rPr>
              <w:t>0</w:t>
            </w:r>
            <w:r w:rsidR="00DD16B3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>0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h       </w:t>
            </w:r>
            <w:r w:rsidR="00F04CE8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  <w:t xml:space="preserve"> </w:t>
            </w:r>
            <w:proofErr w:type="spellStart"/>
            <w:r w:rsidR="00436164" w:rsidRPr="00B33019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praktični</w:t>
            </w:r>
            <w:proofErr w:type="spellEnd"/>
          </w:p>
          <w:p w:rsidR="00182B66" w:rsidRPr="00B33019" w:rsidRDefault="00182B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sr-Latn-RS"/>
              </w:rPr>
            </w:pPr>
          </w:p>
        </w:tc>
      </w:tr>
      <w:tr w:rsidR="00DD16B3">
        <w:tc>
          <w:tcPr>
            <w:tcW w:w="4602" w:type="dxa"/>
            <w:shd w:val="clear" w:color="auto" w:fill="FFFFFF" w:themeFill="background1"/>
          </w:tcPr>
          <w:p w:rsidR="00DD16B3" w:rsidRDefault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DOC. JULOSKI</w:t>
            </w:r>
          </w:p>
          <w:p w:rsidR="00DD16B3" w:rsidRPr="00DD16B3" w:rsidRDefault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</w:p>
        </w:tc>
        <w:tc>
          <w:tcPr>
            <w:tcW w:w="5838" w:type="dxa"/>
            <w:shd w:val="clear" w:color="auto" w:fill="FFFFFF" w:themeFill="background1"/>
          </w:tcPr>
          <w:p w:rsidR="00DD16B3" w:rsidRPr="00DD16B3" w:rsidRDefault="001619B1" w:rsidP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1</w:t>
            </w:r>
            <w:r w:rsidR="00935231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</w:t>
            </w:r>
            <w:r w:rsidR="00935231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7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.202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6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.u 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8</w:t>
            </w:r>
            <w:r w:rsidR="003F056F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: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00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h      </w:t>
            </w:r>
            <w:r w:rsidR="00F04CE8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praktični</w:t>
            </w:r>
          </w:p>
          <w:p w:rsidR="00DD16B3" w:rsidRDefault="00935231" w:rsidP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 w:rsidRPr="00935231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isti dan usmeni</w:t>
            </w:r>
          </w:p>
        </w:tc>
      </w:tr>
      <w:tr w:rsidR="00DD16B3">
        <w:tc>
          <w:tcPr>
            <w:tcW w:w="4602" w:type="dxa"/>
            <w:shd w:val="clear" w:color="auto" w:fill="FFFFFF" w:themeFill="background1"/>
          </w:tcPr>
          <w:p w:rsidR="00DD16B3" w:rsidRDefault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DOC. </w:t>
            </w:r>
            <w:r w:rsidR="003B362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MILOSAVLJEVIĆ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DD16B3" w:rsidRPr="00DD16B3" w:rsidRDefault="00935231" w:rsidP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07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7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.202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6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u </w:t>
            </w:r>
            <w:r w:rsidR="004E48E2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1</w:t>
            </w:r>
            <w:r w:rsidR="007C62E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5</w:t>
            </w:r>
            <w:r w:rsidR="003F056F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:00</w:t>
            </w:r>
            <w:r w:rsidR="00DD16B3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h      praktični</w:t>
            </w:r>
          </w:p>
          <w:p w:rsidR="00DD16B3" w:rsidRDefault="00DD16B3" w:rsidP="00DD16B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</w:p>
        </w:tc>
      </w:tr>
      <w:tr w:rsidR="001872C5">
        <w:tc>
          <w:tcPr>
            <w:tcW w:w="4602" w:type="dxa"/>
            <w:shd w:val="clear" w:color="auto" w:fill="FFFFFF" w:themeFill="background1"/>
          </w:tcPr>
          <w:p w:rsidR="001872C5" w:rsidRDefault="001872C5" w:rsidP="001872C5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 w:rsidRPr="000776CC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DOC. PAJEVIĆ</w:t>
            </w:r>
          </w:p>
        </w:tc>
        <w:tc>
          <w:tcPr>
            <w:tcW w:w="5838" w:type="dxa"/>
            <w:shd w:val="clear" w:color="auto" w:fill="FFFFFF" w:themeFill="background1"/>
          </w:tcPr>
          <w:p w:rsidR="001872C5" w:rsidRPr="00DD16B3" w:rsidRDefault="00935231" w:rsidP="001872C5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06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7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.202</w:t>
            </w:r>
            <w:r w:rsidR="00096D3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6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.</w:t>
            </w:r>
            <w:r w:rsidR="001872C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u </w:t>
            </w: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9</w:t>
            </w:r>
            <w:r w:rsidR="001872C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</w:t>
            </w:r>
            <w:bookmarkStart w:id="1" w:name="_GoBack"/>
            <w:bookmarkEnd w:id="1"/>
            <w:r w:rsidR="001872C5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>0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h     </w:t>
            </w:r>
            <w:r w:rsidR="00F04CE8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</w:t>
            </w:r>
            <w:r w:rsidR="001872C5" w:rsidRPr="00DD16B3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 praktični</w:t>
            </w:r>
          </w:p>
          <w:p w:rsidR="001872C5" w:rsidRDefault="001619B1" w:rsidP="001872C5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 w:rsidRPr="001619B1">
              <w:rPr>
                <w:rFonts w:ascii="Times New Roman" w:hAnsi="Times New Roman" w:cs="Times New Roman"/>
                <w:sz w:val="40"/>
                <w:szCs w:val="40"/>
                <w:lang w:val="sr-Latn-RS"/>
              </w:rPr>
              <w:t xml:space="preserve">isti dan usmeni  </w:t>
            </w:r>
          </w:p>
        </w:tc>
      </w:tr>
    </w:tbl>
    <w:p w:rsidR="00182B66" w:rsidRDefault="00182B66">
      <w:pPr>
        <w:rPr>
          <w:rFonts w:ascii="Times New Roman" w:hAnsi="Times New Roman" w:cs="Times New Roman"/>
          <w:sz w:val="36"/>
          <w:szCs w:val="36"/>
        </w:rPr>
      </w:pPr>
    </w:p>
    <w:p w:rsidR="00182B66" w:rsidRDefault="00436164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Ispiti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održavaju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Klinici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za </w:t>
      </w:r>
      <w:proofErr w:type="spellStart"/>
      <w:r>
        <w:rPr>
          <w:rFonts w:ascii="Times New Roman" w:hAnsi="Times New Roman" w:cs="Times New Roman"/>
          <w:sz w:val="36"/>
          <w:szCs w:val="36"/>
        </w:rPr>
        <w:t>ortopediju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vlica</w:t>
      </w:r>
      <w:proofErr w:type="spellEnd"/>
    </w:p>
    <w:sectPr w:rsidR="00182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325" w:rsidRDefault="00553325">
      <w:pPr>
        <w:spacing w:line="240" w:lineRule="auto"/>
      </w:pPr>
      <w:r>
        <w:separator/>
      </w:r>
    </w:p>
  </w:endnote>
  <w:endnote w:type="continuationSeparator" w:id="0">
    <w:p w:rsidR="00553325" w:rsidRDefault="00553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325" w:rsidRDefault="00553325">
      <w:pPr>
        <w:spacing w:after="0"/>
      </w:pPr>
      <w:r>
        <w:separator/>
      </w:r>
    </w:p>
  </w:footnote>
  <w:footnote w:type="continuationSeparator" w:id="0">
    <w:p w:rsidR="00553325" w:rsidRDefault="005533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4E"/>
    <w:rsid w:val="00014756"/>
    <w:rsid w:val="00023A85"/>
    <w:rsid w:val="000776CC"/>
    <w:rsid w:val="00096D33"/>
    <w:rsid w:val="000B1169"/>
    <w:rsid w:val="000C7BE3"/>
    <w:rsid w:val="000D1B5D"/>
    <w:rsid w:val="000D61AC"/>
    <w:rsid w:val="000E12AB"/>
    <w:rsid w:val="001619B1"/>
    <w:rsid w:val="00182B66"/>
    <w:rsid w:val="001872C5"/>
    <w:rsid w:val="001B2EF4"/>
    <w:rsid w:val="00281049"/>
    <w:rsid w:val="002954BC"/>
    <w:rsid w:val="00296B40"/>
    <w:rsid w:val="002F6671"/>
    <w:rsid w:val="00313A7E"/>
    <w:rsid w:val="003144A6"/>
    <w:rsid w:val="003B3623"/>
    <w:rsid w:val="003F056F"/>
    <w:rsid w:val="00436164"/>
    <w:rsid w:val="004E48E2"/>
    <w:rsid w:val="00553325"/>
    <w:rsid w:val="00556129"/>
    <w:rsid w:val="00556D28"/>
    <w:rsid w:val="00586FAB"/>
    <w:rsid w:val="005E5AE7"/>
    <w:rsid w:val="006265FF"/>
    <w:rsid w:val="00666AE2"/>
    <w:rsid w:val="006F2C74"/>
    <w:rsid w:val="006F68DC"/>
    <w:rsid w:val="00725637"/>
    <w:rsid w:val="007C62E5"/>
    <w:rsid w:val="008301F2"/>
    <w:rsid w:val="00873AF5"/>
    <w:rsid w:val="008B29CE"/>
    <w:rsid w:val="008E7911"/>
    <w:rsid w:val="00902A76"/>
    <w:rsid w:val="00935231"/>
    <w:rsid w:val="00945720"/>
    <w:rsid w:val="009B5296"/>
    <w:rsid w:val="00A0718C"/>
    <w:rsid w:val="00A21E1B"/>
    <w:rsid w:val="00A35CAF"/>
    <w:rsid w:val="00A505D2"/>
    <w:rsid w:val="00A73318"/>
    <w:rsid w:val="00AE3D50"/>
    <w:rsid w:val="00B26141"/>
    <w:rsid w:val="00B33019"/>
    <w:rsid w:val="00B4345D"/>
    <w:rsid w:val="00BB6BE5"/>
    <w:rsid w:val="00C8409E"/>
    <w:rsid w:val="00C87926"/>
    <w:rsid w:val="00D51F13"/>
    <w:rsid w:val="00D729C2"/>
    <w:rsid w:val="00D72FE8"/>
    <w:rsid w:val="00D9470B"/>
    <w:rsid w:val="00DD16B3"/>
    <w:rsid w:val="00E248A8"/>
    <w:rsid w:val="00E7564E"/>
    <w:rsid w:val="00E807BA"/>
    <w:rsid w:val="00E852E5"/>
    <w:rsid w:val="00EB06E4"/>
    <w:rsid w:val="00EC0514"/>
    <w:rsid w:val="00EC26CD"/>
    <w:rsid w:val="00F04CE8"/>
    <w:rsid w:val="00F50D1C"/>
    <w:rsid w:val="00F66AD5"/>
    <w:rsid w:val="00FB3AC4"/>
    <w:rsid w:val="00FC2C1A"/>
    <w:rsid w:val="00FD04EE"/>
    <w:rsid w:val="02783D4A"/>
    <w:rsid w:val="04FD5D64"/>
    <w:rsid w:val="0D3904C2"/>
    <w:rsid w:val="13B01CAC"/>
    <w:rsid w:val="1E6637A7"/>
    <w:rsid w:val="281C7340"/>
    <w:rsid w:val="2ECD69A9"/>
    <w:rsid w:val="32D83AC2"/>
    <w:rsid w:val="365202E4"/>
    <w:rsid w:val="3AA4645B"/>
    <w:rsid w:val="3B366B34"/>
    <w:rsid w:val="42E10491"/>
    <w:rsid w:val="44AE6A44"/>
    <w:rsid w:val="4C284FED"/>
    <w:rsid w:val="544F1F63"/>
    <w:rsid w:val="54BE7B9A"/>
    <w:rsid w:val="5B1B0888"/>
    <w:rsid w:val="5D5016A2"/>
    <w:rsid w:val="6FF97A31"/>
    <w:rsid w:val="71F34C73"/>
    <w:rsid w:val="79793FAD"/>
    <w:rsid w:val="79B6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EDF3"/>
  <w15:docId w15:val="{A716DCE5-44E2-42B5-A5EB-840BDB96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Kolarevic</dc:creator>
  <cp:lastModifiedBy>ortopedija vilica</cp:lastModifiedBy>
  <cp:revision>32</cp:revision>
  <dcterms:created xsi:type="dcterms:W3CDTF">2023-04-13T09:49:00Z</dcterms:created>
  <dcterms:modified xsi:type="dcterms:W3CDTF">2026-07-02T10:56:00Z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69328C9347CF4FA4BB1B3388C83D0B88</vt:lpwstr>
  </property>
</Properties>
</file>